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47" w:rsidRDefault="00385F47" w:rsidP="00385F47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Pr="002A49EC">
        <w:rPr>
          <w:rFonts w:ascii="Times New Roman" w:eastAsia="仿宋_GB2312" w:hAnsi="Times New Roman" w:hint="eastAsia"/>
          <w:sz w:val="32"/>
        </w:rPr>
        <w:t>1</w:t>
      </w:r>
    </w:p>
    <w:tbl>
      <w:tblPr>
        <w:tblpPr w:leftFromText="180" w:rightFromText="180" w:vertAnchor="text" w:horzAnchor="margin" w:tblpY="269"/>
        <w:tblW w:w="14340" w:type="dxa"/>
        <w:tblLook w:val="04A0" w:firstRow="1" w:lastRow="0" w:firstColumn="1" w:lastColumn="0" w:noHBand="0" w:noVBand="1"/>
      </w:tblPr>
      <w:tblGrid>
        <w:gridCol w:w="700"/>
        <w:gridCol w:w="1260"/>
        <w:gridCol w:w="600"/>
        <w:gridCol w:w="700"/>
        <w:gridCol w:w="480"/>
        <w:gridCol w:w="480"/>
        <w:gridCol w:w="480"/>
        <w:gridCol w:w="780"/>
        <w:gridCol w:w="760"/>
        <w:gridCol w:w="1430"/>
        <w:gridCol w:w="850"/>
        <w:gridCol w:w="780"/>
        <w:gridCol w:w="700"/>
        <w:gridCol w:w="680"/>
        <w:gridCol w:w="1100"/>
        <w:gridCol w:w="700"/>
        <w:gridCol w:w="640"/>
        <w:gridCol w:w="1220"/>
      </w:tblGrid>
      <w:tr w:rsidR="00385F47" w:rsidRPr="006D5984" w:rsidTr="0032607D">
        <w:trPr>
          <w:trHeight w:val="810"/>
        </w:trPr>
        <w:tc>
          <w:tcPr>
            <w:tcW w:w="14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 w:rsidRPr="006D5984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第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十六</w:t>
            </w:r>
            <w:r w:rsidRPr="006D5984">
              <w:rPr>
                <w:rFonts w:ascii="华文中宋" w:eastAsia="华文中宋" w:hAnsi="华文中宋" w:cs="宋体" w:hint="eastAsia"/>
                <w:b/>
                <w:bCs/>
                <w:kern w:val="0"/>
                <w:sz w:val="40"/>
                <w:szCs w:val="40"/>
              </w:rPr>
              <w:t>届中国青年女科学家奖候选人一览表</w:t>
            </w:r>
            <w:bookmarkEnd w:id="0"/>
          </w:p>
        </w:tc>
      </w:tr>
      <w:tr w:rsidR="00385F47" w:rsidRPr="006D5984" w:rsidTr="0032607D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0"/>
                <w:szCs w:val="40"/>
              </w:rPr>
            </w:pPr>
            <w:r w:rsidRPr="006D5984">
              <w:rPr>
                <w:rFonts w:ascii="黑体" w:eastAsia="黑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69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D59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推荐单位（公章）：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6D598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6D598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6D598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D598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47" w:rsidRPr="006D5984" w:rsidRDefault="00385F47" w:rsidP="003260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D598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5F47" w:rsidRPr="006D5984" w:rsidTr="0032607D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编号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出生</w:t>
            </w: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br/>
              <w:t>年月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民族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学历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学位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籍贯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政治</w:t>
            </w: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br/>
              <w:t>面貌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工作单位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专</w:t>
            </w:r>
            <w:proofErr w:type="gramStart"/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技职务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行政职务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所属学科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研究</w:t>
            </w: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br/>
              <w:t>方向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推荐单位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电话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手机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BD3DFF" w:rsidRDefault="00385F47" w:rsidP="0032607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2"/>
              </w:rPr>
            </w:pPr>
            <w:r w:rsidRPr="00BD3DFF">
              <w:rPr>
                <w:rFonts w:ascii="黑体" w:eastAsia="黑体" w:hAnsi="宋体" w:cs="宋体" w:hint="eastAsia"/>
                <w:bCs/>
                <w:kern w:val="0"/>
                <w:sz w:val="22"/>
              </w:rPr>
              <w:t>电子邮箱</w:t>
            </w:r>
          </w:p>
        </w:tc>
      </w:tr>
      <w:tr w:rsidR="00385F47" w:rsidRPr="006D5984" w:rsidTr="0032607D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385F47" w:rsidRPr="006D5984" w:rsidTr="0032607D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85F47" w:rsidRPr="006D5984" w:rsidTr="0032607D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85F47" w:rsidRPr="006D5984" w:rsidTr="0032607D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47" w:rsidRPr="006D5984" w:rsidRDefault="00385F47" w:rsidP="0032607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385F47" w:rsidRDefault="00385F47" w:rsidP="00385F47">
      <w:pPr>
        <w:rPr>
          <w:rFonts w:eastAsia="仿宋_GB2312"/>
          <w:sz w:val="32"/>
          <w:szCs w:val="32"/>
        </w:rPr>
      </w:pPr>
    </w:p>
    <w:p w:rsidR="00C61221" w:rsidRDefault="00385F47"/>
    <w:sectPr w:rsidR="00C61221" w:rsidSect="00385F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47"/>
    <w:rsid w:val="00385F47"/>
    <w:rsid w:val="00416CE2"/>
    <w:rsid w:val="004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1</cp:revision>
  <dcterms:created xsi:type="dcterms:W3CDTF">2019-09-27T01:24:00Z</dcterms:created>
  <dcterms:modified xsi:type="dcterms:W3CDTF">2019-09-27T01:24:00Z</dcterms:modified>
</cp:coreProperties>
</file>